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88" w:rsidRPr="00940188" w:rsidRDefault="00940188" w:rsidP="004F76F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18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C0963" w:rsidRDefault="00940188" w:rsidP="004F76F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</w:p>
    <w:p w:rsidR="0071368B" w:rsidRDefault="00940188" w:rsidP="004F76F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>ГУ «Управление</w:t>
      </w:r>
      <w:r w:rsidRPr="00940188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40188" w:rsidRPr="0071368B" w:rsidRDefault="00940188" w:rsidP="004F76F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188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940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188">
        <w:rPr>
          <w:rFonts w:ascii="Times New Roman" w:hAnsi="Times New Roman" w:cs="Times New Roman"/>
          <w:b/>
          <w:sz w:val="28"/>
          <w:szCs w:val="28"/>
        </w:rPr>
        <w:t>Костана</w:t>
      </w:r>
      <w:proofErr w:type="spellEnd"/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>йской области»</w:t>
      </w:r>
    </w:p>
    <w:p w:rsidR="00940188" w:rsidRDefault="00940188" w:rsidP="004F76F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0188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DC0963">
        <w:rPr>
          <w:rFonts w:ascii="Times New Roman" w:hAnsi="Times New Roman" w:cs="Times New Roman"/>
          <w:b/>
          <w:sz w:val="28"/>
          <w:szCs w:val="28"/>
        </w:rPr>
        <w:t>____</w:t>
      </w:r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9401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>Цымбалюк</w:t>
      </w:r>
    </w:p>
    <w:p w:rsidR="00AC2C20" w:rsidRPr="00AC2C20" w:rsidRDefault="00AC2C20" w:rsidP="004F76F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7136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AC2C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C2C20">
        <w:rPr>
          <w:rFonts w:ascii="Times New Roman" w:hAnsi="Times New Roman" w:cs="Times New Roman"/>
          <w:b/>
          <w:sz w:val="28"/>
          <w:szCs w:val="28"/>
        </w:rPr>
        <w:t>_____</w:t>
      </w:r>
      <w:r w:rsidRPr="00AC2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марта</w:t>
      </w:r>
      <w:r w:rsidRPr="00AC2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AC2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AC2C20" w:rsidRPr="00940188" w:rsidRDefault="00AC2C20" w:rsidP="004F76F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188" w:rsidRDefault="00940188" w:rsidP="004F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0A2" w:rsidRDefault="009F2F78" w:rsidP="009F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BF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71368B" w:rsidRDefault="009F2F78" w:rsidP="009F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F3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772BF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77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9B8">
        <w:rPr>
          <w:rFonts w:ascii="Times New Roman" w:hAnsi="Times New Roman" w:cs="Times New Roman"/>
          <w:b/>
          <w:sz w:val="28"/>
          <w:szCs w:val="28"/>
        </w:rPr>
        <w:t>общеобразовательных школ</w:t>
      </w:r>
      <w:bookmarkStart w:id="0" w:name="_GoBack"/>
      <w:bookmarkEnd w:id="0"/>
      <w:r w:rsidR="00772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68B" w:rsidRDefault="00772BF3" w:rsidP="00713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организаций </w:t>
      </w:r>
      <w:r w:rsidR="009F2F78" w:rsidRPr="00772BF3">
        <w:rPr>
          <w:rFonts w:ascii="Times New Roman" w:hAnsi="Times New Roman" w:cs="Times New Roman"/>
          <w:b/>
          <w:sz w:val="28"/>
          <w:szCs w:val="28"/>
        </w:rPr>
        <w:t xml:space="preserve"> технического и профессионального </w:t>
      </w:r>
      <w:r w:rsidR="009F2F78" w:rsidRPr="00772BF3">
        <w:rPr>
          <w:rFonts w:ascii="Times New Roman" w:hAnsi="Times New Roman" w:cs="Times New Roman"/>
          <w:b/>
          <w:sz w:val="28"/>
          <w:szCs w:val="28"/>
          <w:lang w:val="kk-KZ"/>
        </w:rPr>
        <w:t>образования</w:t>
      </w:r>
      <w:r w:rsidR="00715966" w:rsidRPr="00772B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FC4AFA" w:rsidRPr="00772BF3" w:rsidRDefault="00715966" w:rsidP="00713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BF3">
        <w:rPr>
          <w:rFonts w:ascii="Times New Roman" w:hAnsi="Times New Roman" w:cs="Times New Roman"/>
          <w:b/>
          <w:sz w:val="28"/>
          <w:szCs w:val="28"/>
          <w:lang w:val="kk-KZ"/>
        </w:rPr>
        <w:t>состоящими на профилактических учетах</w:t>
      </w:r>
      <w:r w:rsidR="004F76F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772B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4EEE">
        <w:rPr>
          <w:rFonts w:ascii="Times New Roman" w:hAnsi="Times New Roman" w:cs="Times New Roman"/>
          <w:b/>
          <w:sz w:val="28"/>
          <w:szCs w:val="28"/>
          <w:lang w:val="kk-KZ"/>
        </w:rPr>
        <w:t>и неблагополучными семьями</w:t>
      </w:r>
      <w:r w:rsidR="007136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2BF3">
        <w:rPr>
          <w:rFonts w:ascii="Times New Roman" w:hAnsi="Times New Roman" w:cs="Times New Roman"/>
          <w:b/>
          <w:sz w:val="28"/>
          <w:szCs w:val="28"/>
          <w:lang w:val="kk-KZ"/>
        </w:rPr>
        <w:t>на 2020 год</w:t>
      </w:r>
    </w:p>
    <w:p w:rsidR="00715966" w:rsidRDefault="00715966" w:rsidP="009F2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99" w:type="dxa"/>
        <w:tblInd w:w="-459" w:type="dxa"/>
        <w:tblLook w:val="04A0" w:firstRow="1" w:lastRow="0" w:firstColumn="1" w:lastColumn="0" w:noHBand="0" w:noVBand="1"/>
      </w:tblPr>
      <w:tblGrid>
        <w:gridCol w:w="829"/>
        <w:gridCol w:w="4287"/>
        <w:gridCol w:w="2992"/>
        <w:gridCol w:w="3663"/>
        <w:gridCol w:w="3428"/>
      </w:tblGrid>
      <w:tr w:rsidR="00AC2C20" w:rsidRPr="00C24497" w:rsidTr="0071368B">
        <w:trPr>
          <w:trHeight w:val="648"/>
        </w:trPr>
        <w:tc>
          <w:tcPr>
            <w:tcW w:w="829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87" w:type="dxa"/>
          </w:tcPr>
          <w:p w:rsidR="00C24497" w:rsidRPr="00C24497" w:rsidRDefault="00C24497" w:rsidP="00575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деятельности</w:t>
            </w:r>
          </w:p>
        </w:tc>
        <w:tc>
          <w:tcPr>
            <w:tcW w:w="2992" w:type="dxa"/>
          </w:tcPr>
          <w:p w:rsidR="00C24497" w:rsidRPr="00C24497" w:rsidRDefault="00C24497" w:rsidP="00AC2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исполнения</w:t>
            </w:r>
          </w:p>
        </w:tc>
        <w:tc>
          <w:tcPr>
            <w:tcW w:w="3663" w:type="dxa"/>
          </w:tcPr>
          <w:p w:rsidR="00C24497" w:rsidRPr="00C24497" w:rsidRDefault="00C24497" w:rsidP="00AC2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 исполнители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AC2C20" w:rsidRPr="00C24497" w:rsidTr="0071368B">
        <w:trPr>
          <w:trHeight w:val="2933"/>
        </w:trPr>
        <w:tc>
          <w:tcPr>
            <w:tcW w:w="829" w:type="dxa"/>
          </w:tcPr>
          <w:p w:rsidR="00C24497" w:rsidRPr="00C24497" w:rsidRDefault="00021545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287" w:type="dxa"/>
          </w:tcPr>
          <w:p w:rsidR="00C24497" w:rsidRPr="00C24497" w:rsidRDefault="00C24497" w:rsidP="00021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последовательн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</w:p>
          <w:p w:rsidR="00C24497" w:rsidRPr="00C24497" w:rsidRDefault="00C24497" w:rsidP="00021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несовершеннолетних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«группы</w:t>
            </w:r>
          </w:p>
          <w:p w:rsidR="00C24497" w:rsidRPr="00C24497" w:rsidRDefault="00C24497" w:rsidP="00021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особого внимания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состоящих на</w:t>
            </w:r>
            <w:r w:rsidR="0093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профилактических 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учёт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</w:t>
            </w:r>
          </w:p>
        </w:tc>
        <w:tc>
          <w:tcPr>
            <w:tcW w:w="2992" w:type="dxa"/>
          </w:tcPr>
          <w:p w:rsidR="0071368B" w:rsidRDefault="00C24497" w:rsidP="00713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постановки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на учёт</w:t>
            </w:r>
            <w:r w:rsidR="00ED6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C24497" w:rsidRPr="00C24497" w:rsidRDefault="00ED6CA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дальнейшем 1 раз в квартал</w:t>
            </w:r>
          </w:p>
        </w:tc>
        <w:tc>
          <w:tcPr>
            <w:tcW w:w="3663" w:type="dxa"/>
          </w:tcPr>
          <w:p w:rsidR="0024318E" w:rsidRDefault="0024318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C24497" w:rsidRPr="009E41B9" w:rsidRDefault="0024318E" w:rsidP="002431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</w:t>
            </w:r>
            <w:r w:rsidR="00C24497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едагог</w:t>
            </w:r>
            <w:r w:rsidR="009355E1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="00C24497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-психолог</w:t>
            </w:r>
            <w:r w:rsidR="009355E1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Информационная справка</w:t>
            </w:r>
          </w:p>
        </w:tc>
      </w:tr>
      <w:tr w:rsidR="00AC2C20" w:rsidRPr="00C24497" w:rsidTr="0071368B">
        <w:trPr>
          <w:trHeight w:val="989"/>
        </w:trPr>
        <w:tc>
          <w:tcPr>
            <w:tcW w:w="829" w:type="dxa"/>
          </w:tcPr>
          <w:p w:rsidR="00C24497" w:rsidRPr="00C24497" w:rsidRDefault="00021545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287" w:type="dxa"/>
          </w:tcPr>
          <w:p w:rsidR="00C24497" w:rsidRPr="00C24497" w:rsidRDefault="00C24497" w:rsidP="00021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Индивидуальное и групповое</w:t>
            </w:r>
          </w:p>
          <w:p w:rsidR="00C24497" w:rsidRPr="00C24497" w:rsidRDefault="00C24497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консультирование </w:t>
            </w:r>
            <w:r w:rsidR="0093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несовершеннолетних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«группы</w:t>
            </w:r>
          </w:p>
          <w:p w:rsidR="00C24497" w:rsidRPr="007C2500" w:rsidRDefault="00021545" w:rsidP="000215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особого внимания</w:t>
            </w:r>
            <w:r w:rsidR="00C24497"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F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 т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F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кже их законных представителей</w:t>
            </w:r>
            <w:r w:rsidR="00C24497"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C24497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 </w:t>
            </w:r>
            <w:r w:rsidR="00C24497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вопросам:</w:t>
            </w: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24497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девиантного поведения, </w:t>
            </w:r>
          </w:p>
          <w:p w:rsidR="00C24497" w:rsidRPr="007C2500" w:rsidRDefault="00C24497" w:rsidP="000215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первичной профилактики ПАВ,</w:t>
            </w:r>
          </w:p>
          <w:p w:rsidR="00C24497" w:rsidRPr="007C2500" w:rsidRDefault="00C24497" w:rsidP="000215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зависимости и созависимости,</w:t>
            </w:r>
          </w:p>
          <w:p w:rsidR="00C24497" w:rsidRPr="007C2500" w:rsidRDefault="00C24497" w:rsidP="000215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общения,</w:t>
            </w:r>
          </w:p>
          <w:p w:rsidR="00C24497" w:rsidRPr="00C24497" w:rsidRDefault="00C24497" w:rsidP="00021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рискованного поведения</w:t>
            </w:r>
            <w:r w:rsidR="001F4E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,семейных отношений</w:t>
            </w: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т</w:t>
            </w:r>
            <w:r w:rsidR="00021545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д.</w:t>
            </w:r>
            <w:r w:rsidR="00021545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992" w:type="dxa"/>
          </w:tcPr>
          <w:p w:rsidR="00C24497" w:rsidRPr="00C24497" w:rsidRDefault="00C24497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течение</w:t>
            </w:r>
            <w:r w:rsidR="0002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 </w:t>
            </w:r>
            <w:r w:rsidR="00021545" w:rsidRPr="00C2079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(ежемесячно, по запросу)</w:t>
            </w:r>
          </w:p>
        </w:tc>
        <w:tc>
          <w:tcPr>
            <w:tcW w:w="3663" w:type="dxa"/>
          </w:tcPr>
          <w:p w:rsidR="0024318E" w:rsidRDefault="0024318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C24497" w:rsidRPr="009E41B9" w:rsidRDefault="0024318E" w:rsidP="00AC2C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1F4E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наставники, классные руководители, кураторы, </w:t>
            </w: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="00C24497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едагог</w:t>
            </w:r>
            <w:r w:rsidR="009355E1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="00C24497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  <w:p w:rsidR="00C24497" w:rsidRPr="009E41B9" w:rsidRDefault="009355E1" w:rsidP="00AC2C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</w:t>
            </w:r>
            <w:r w:rsidR="00C24497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</w:p>
          <w:p w:rsidR="00C24497" w:rsidRPr="009E41B9" w:rsidRDefault="00C24497" w:rsidP="00AC2C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социальны</w:t>
            </w:r>
            <w:r w:rsidR="009355E1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</w:p>
          <w:p w:rsidR="00C24497" w:rsidRPr="00C24497" w:rsidRDefault="00C24497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педагог</w:t>
            </w:r>
            <w:r w:rsidR="009355E1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="00021545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021545" w:rsidRPr="009E41B9">
              <w:rPr>
                <w:rStyle w:val="c5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инспектор</w:t>
            </w:r>
            <w:r w:rsidR="009355E1" w:rsidRPr="009E41B9">
              <w:rPr>
                <w:rStyle w:val="c5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="00021545" w:rsidRPr="009E41B9">
              <w:rPr>
                <w:rStyle w:val="c5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ОДН</w:t>
            </w:r>
            <w:r w:rsidR="0024318E" w:rsidRPr="009E41B9">
              <w:rPr>
                <w:rStyle w:val="c5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Журналы консультаций</w:t>
            </w:r>
            <w:r w:rsidR="0002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регистрации бесед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BB039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02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C24497" w:rsidRPr="00C24497" w:rsidRDefault="00C24497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Системный </w:t>
            </w:r>
            <w:proofErr w:type="gramStart"/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посещаемостью </w:t>
            </w: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несовершеннолетних</w:t>
            </w:r>
          </w:p>
        </w:tc>
        <w:tc>
          <w:tcPr>
            <w:tcW w:w="2992" w:type="dxa"/>
          </w:tcPr>
          <w:p w:rsidR="00C24497" w:rsidRPr="00C24497" w:rsidRDefault="00C24497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63" w:type="dxa"/>
          </w:tcPr>
          <w:p w:rsidR="0024318E" w:rsidRDefault="0024318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C24497" w:rsidRPr="00E415DE" w:rsidRDefault="0024318E" w:rsidP="00BB039B">
            <w:pPr>
              <w:pStyle w:val="c1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E415DE">
              <w:rPr>
                <w:rStyle w:val="c5"/>
                <w:i/>
                <w:lang w:val="kk-KZ"/>
              </w:rPr>
              <w:t>(</w:t>
            </w:r>
            <w:r w:rsidR="00BB039B">
              <w:rPr>
                <w:rStyle w:val="c5"/>
                <w:i/>
                <w:lang w:val="kk-KZ"/>
              </w:rPr>
              <w:t xml:space="preserve">наставники, </w:t>
            </w:r>
            <w:r w:rsidRPr="00E415DE">
              <w:rPr>
                <w:rStyle w:val="c5"/>
                <w:i/>
                <w:lang w:val="kk-KZ"/>
              </w:rPr>
              <w:t>к</w:t>
            </w:r>
            <w:r w:rsidR="00021545" w:rsidRPr="00E415DE">
              <w:rPr>
                <w:rStyle w:val="c5"/>
                <w:i/>
                <w:lang w:val="kk-KZ"/>
              </w:rPr>
              <w:t>лассные руководители, к</w:t>
            </w:r>
            <w:r w:rsidR="00C24497" w:rsidRPr="00E415DE">
              <w:rPr>
                <w:rStyle w:val="c5"/>
                <w:i/>
                <w:lang w:val="kk-KZ"/>
              </w:rPr>
              <w:t>уратор</w:t>
            </w:r>
            <w:r w:rsidR="00021545" w:rsidRPr="00E415DE">
              <w:rPr>
                <w:rStyle w:val="c5"/>
                <w:i/>
                <w:lang w:val="kk-KZ"/>
              </w:rPr>
              <w:t>ы</w:t>
            </w:r>
            <w:r w:rsidRPr="00E415DE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Информационная справка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BB039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C24497" w:rsidRPr="00C24497" w:rsidRDefault="00C24497" w:rsidP="009355E1">
            <w:pPr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Вовлечение подростк</w:t>
            </w: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 </w:t>
            </w: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 занятия по интересам, кружковую работу</w:t>
            </w: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, в комитеты по делам молодежи</w:t>
            </w:r>
            <w:r w:rsidR="001F4EEE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1368B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Осуществление конт</w:t>
            </w:r>
            <w:r w:rsidR="001F4EEE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71368B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F4EEE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ля за их посещением.</w:t>
            </w:r>
          </w:p>
        </w:tc>
        <w:tc>
          <w:tcPr>
            <w:tcW w:w="2992" w:type="dxa"/>
          </w:tcPr>
          <w:p w:rsidR="00AC2C20" w:rsidRDefault="00C24497" w:rsidP="00AC2C20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  <w:lang w:val="kk-KZ"/>
              </w:rPr>
            </w:pPr>
            <w:r w:rsidRPr="00C24497">
              <w:rPr>
                <w:rStyle w:val="c5"/>
                <w:sz w:val="28"/>
                <w:szCs w:val="28"/>
                <w:lang w:val="kk-KZ"/>
              </w:rPr>
              <w:t xml:space="preserve">Сентябрь </w:t>
            </w:r>
          </w:p>
          <w:p w:rsidR="00C24497" w:rsidRPr="00C2079A" w:rsidRDefault="00C24497" w:rsidP="00AC2C20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C2079A">
              <w:rPr>
                <w:rStyle w:val="c5"/>
                <w:i/>
                <w:lang w:val="kk-KZ"/>
              </w:rPr>
              <w:t>(и на постоянной основе)</w:t>
            </w:r>
          </w:p>
        </w:tc>
        <w:tc>
          <w:tcPr>
            <w:tcW w:w="3663" w:type="dxa"/>
          </w:tcPr>
          <w:p w:rsidR="0024318E" w:rsidRDefault="0024318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C24497" w:rsidRPr="00C2079A" w:rsidRDefault="0024318E" w:rsidP="001F4EEE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C2079A">
              <w:rPr>
                <w:rStyle w:val="c5"/>
                <w:i/>
                <w:lang w:val="kk-KZ"/>
              </w:rPr>
              <w:t>(з</w:t>
            </w:r>
            <w:r w:rsidR="00C24497" w:rsidRPr="00C2079A">
              <w:rPr>
                <w:rStyle w:val="c5"/>
                <w:i/>
                <w:lang w:val="kk-KZ"/>
              </w:rPr>
              <w:t>аместител</w:t>
            </w:r>
            <w:r w:rsidR="00AC2C20" w:rsidRPr="00C2079A">
              <w:rPr>
                <w:rStyle w:val="c5"/>
                <w:i/>
                <w:lang w:val="kk-KZ"/>
              </w:rPr>
              <w:t>и</w:t>
            </w:r>
            <w:r w:rsidR="00C24497" w:rsidRPr="00C2079A">
              <w:rPr>
                <w:rStyle w:val="c5"/>
                <w:i/>
                <w:lang w:val="kk-KZ"/>
              </w:rPr>
              <w:t xml:space="preserve"> директор</w:t>
            </w:r>
            <w:r w:rsidR="00AC2C20" w:rsidRPr="00C2079A">
              <w:rPr>
                <w:rStyle w:val="c5"/>
                <w:i/>
                <w:lang w:val="kk-KZ"/>
              </w:rPr>
              <w:t>ов</w:t>
            </w:r>
            <w:r w:rsidR="00C24497" w:rsidRPr="00C2079A">
              <w:rPr>
                <w:rStyle w:val="c5"/>
                <w:i/>
                <w:lang w:val="kk-KZ"/>
              </w:rPr>
              <w:t xml:space="preserve"> по ВР, </w:t>
            </w:r>
            <w:r w:rsidR="001F4EEE">
              <w:rPr>
                <w:rStyle w:val="c5"/>
                <w:i/>
                <w:lang w:val="kk-KZ"/>
              </w:rPr>
              <w:t xml:space="preserve">наставники, </w:t>
            </w:r>
            <w:r w:rsidR="00AC2C20" w:rsidRPr="00C2079A">
              <w:rPr>
                <w:rStyle w:val="c5"/>
                <w:i/>
                <w:lang w:val="kk-KZ"/>
              </w:rPr>
              <w:t xml:space="preserve">классные руководители, </w:t>
            </w:r>
            <w:r w:rsidR="00C24497" w:rsidRPr="00C2079A">
              <w:rPr>
                <w:rStyle w:val="c5"/>
                <w:i/>
                <w:lang w:val="kk-KZ"/>
              </w:rPr>
              <w:t>куратор</w:t>
            </w:r>
            <w:r w:rsidR="00AC2C20" w:rsidRPr="00C2079A">
              <w:rPr>
                <w:rStyle w:val="c5"/>
                <w:i/>
                <w:lang w:val="kk-KZ"/>
              </w:rPr>
              <w:t>ы</w:t>
            </w:r>
            <w:r w:rsidRPr="00C2079A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 занятости</w:t>
            </w:r>
          </w:p>
        </w:tc>
      </w:tr>
      <w:tr w:rsidR="00E24E45" w:rsidRPr="00C24497" w:rsidTr="0071368B">
        <w:trPr>
          <w:trHeight w:val="147"/>
        </w:trPr>
        <w:tc>
          <w:tcPr>
            <w:tcW w:w="829" w:type="dxa"/>
          </w:tcPr>
          <w:p w:rsidR="00E24E45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E24E45" w:rsidRPr="001F4EEE" w:rsidRDefault="00E24E45" w:rsidP="001F4EEE">
            <w:pPr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E4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71368B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подростков</w:t>
            </w:r>
            <w:r w:rsidRPr="00E24E4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к участию</w:t>
            </w:r>
            <w:r w:rsidR="001F4EEE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Pr="00E24E4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EEE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культурно-</w:t>
            </w:r>
            <w:r w:rsidRPr="00E24E4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массовых и спортивных мероприяти</w:t>
            </w:r>
            <w:r w:rsidR="001F4EEE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ях</w:t>
            </w:r>
          </w:p>
        </w:tc>
        <w:tc>
          <w:tcPr>
            <w:tcW w:w="2992" w:type="dxa"/>
          </w:tcPr>
          <w:p w:rsidR="00E24E45" w:rsidRPr="00E24E45" w:rsidRDefault="00E24E45" w:rsidP="00AC2C20">
            <w:pPr>
              <w:pStyle w:val="c1"/>
              <w:jc w:val="center"/>
              <w:rPr>
                <w:rStyle w:val="c5"/>
                <w:sz w:val="28"/>
                <w:szCs w:val="28"/>
                <w:lang w:val="kk-KZ"/>
              </w:rPr>
            </w:pPr>
            <w:r>
              <w:rPr>
                <w:rStyle w:val="c5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3663" w:type="dxa"/>
          </w:tcPr>
          <w:p w:rsidR="0024318E" w:rsidRDefault="0024318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E24E45" w:rsidRPr="00C2079A" w:rsidRDefault="0024318E" w:rsidP="0024318E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C2079A">
              <w:rPr>
                <w:rStyle w:val="c5"/>
                <w:i/>
                <w:lang w:val="kk-KZ"/>
              </w:rPr>
              <w:t>(</w:t>
            </w:r>
            <w:r w:rsidR="00BB039B">
              <w:rPr>
                <w:rStyle w:val="c5"/>
                <w:i/>
                <w:lang w:val="kk-KZ"/>
              </w:rPr>
              <w:t xml:space="preserve">наставники, </w:t>
            </w:r>
            <w:r w:rsidRPr="00C2079A">
              <w:rPr>
                <w:rStyle w:val="c5"/>
                <w:i/>
                <w:lang w:val="kk-KZ"/>
              </w:rPr>
              <w:t>к</w:t>
            </w:r>
            <w:r w:rsidR="00E24E45" w:rsidRPr="00C2079A">
              <w:rPr>
                <w:rStyle w:val="c5"/>
                <w:i/>
                <w:lang w:val="kk-KZ"/>
              </w:rPr>
              <w:t>лассные руководители, кураторы</w:t>
            </w:r>
            <w:r w:rsidRPr="00C2079A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9355E1" w:rsidRDefault="00E24E45" w:rsidP="00E2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Информационная справка </w:t>
            </w:r>
            <w:r w:rsidR="004C0E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фотоотчетом</w:t>
            </w:r>
          </w:p>
          <w:p w:rsidR="00E24E45" w:rsidRPr="00E24E45" w:rsidRDefault="00E24E45" w:rsidP="00E2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запросу)</w:t>
            </w:r>
          </w:p>
        </w:tc>
      </w:tr>
      <w:tr w:rsidR="00E24E45" w:rsidRPr="00C24497" w:rsidTr="0071368B">
        <w:trPr>
          <w:trHeight w:val="147"/>
        </w:trPr>
        <w:tc>
          <w:tcPr>
            <w:tcW w:w="829" w:type="dxa"/>
          </w:tcPr>
          <w:p w:rsidR="00E24E45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E24E45" w:rsidRPr="001F4EEE" w:rsidRDefault="001F4EEE" w:rsidP="009355E1">
            <w:pPr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правового всеобуча</w:t>
            </w:r>
          </w:p>
        </w:tc>
        <w:tc>
          <w:tcPr>
            <w:tcW w:w="2992" w:type="dxa"/>
          </w:tcPr>
          <w:p w:rsidR="00AC2C20" w:rsidRDefault="009355E1" w:rsidP="00AC2C20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  <w:lang w:val="kk-KZ"/>
              </w:rPr>
            </w:pPr>
            <w:r>
              <w:rPr>
                <w:rStyle w:val="c5"/>
                <w:sz w:val="28"/>
                <w:szCs w:val="28"/>
                <w:lang w:val="kk-KZ"/>
              </w:rPr>
              <w:t>Ежемесячно</w:t>
            </w:r>
          </w:p>
          <w:p w:rsidR="00E24E45" w:rsidRDefault="00E24E45" w:rsidP="00AC2C20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  <w:lang w:val="kk-KZ"/>
              </w:rPr>
            </w:pPr>
          </w:p>
        </w:tc>
        <w:tc>
          <w:tcPr>
            <w:tcW w:w="3663" w:type="dxa"/>
          </w:tcPr>
          <w:p w:rsidR="0024318E" w:rsidRDefault="0024318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E24E45" w:rsidRPr="00C2079A" w:rsidRDefault="0024318E" w:rsidP="0024318E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C2079A">
              <w:rPr>
                <w:rStyle w:val="c5"/>
                <w:i/>
                <w:lang w:val="kk-KZ"/>
              </w:rPr>
              <w:t>(</w:t>
            </w:r>
            <w:r w:rsidR="00BB039B">
              <w:rPr>
                <w:rStyle w:val="c5"/>
                <w:i/>
                <w:lang w:val="kk-KZ"/>
              </w:rPr>
              <w:t xml:space="preserve">наставники, </w:t>
            </w:r>
            <w:r w:rsidR="00C2079A">
              <w:rPr>
                <w:rStyle w:val="c5"/>
                <w:i/>
                <w:lang w:val="kk-KZ"/>
              </w:rPr>
              <w:t>классные руководители, кураторы,</w:t>
            </w:r>
            <w:r w:rsidRPr="00C2079A">
              <w:rPr>
                <w:rStyle w:val="c5"/>
                <w:i/>
                <w:lang w:val="kk-KZ"/>
              </w:rPr>
              <w:t>с</w:t>
            </w:r>
            <w:r w:rsidR="00E24E45" w:rsidRPr="00C2079A">
              <w:rPr>
                <w:rStyle w:val="c5"/>
                <w:i/>
                <w:lang w:val="kk-KZ"/>
              </w:rPr>
              <w:t>оциальные педагоги совместно с инспе</w:t>
            </w:r>
            <w:r w:rsidR="00C2079A">
              <w:rPr>
                <w:rStyle w:val="c5"/>
                <w:i/>
                <w:lang w:val="kk-KZ"/>
              </w:rPr>
              <w:t>к</w:t>
            </w:r>
            <w:r w:rsidR="00E24E45" w:rsidRPr="00C2079A">
              <w:rPr>
                <w:rStyle w:val="c5"/>
                <w:i/>
                <w:lang w:val="kk-KZ"/>
              </w:rPr>
              <w:t>торами ОДН</w:t>
            </w:r>
            <w:r w:rsidRPr="00C2079A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E24E45" w:rsidRPr="00C24497" w:rsidRDefault="00E24E45" w:rsidP="00E24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Протоколы</w:t>
            </w:r>
            <w:r w:rsidR="008B0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разработки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мероприятий</w:t>
            </w:r>
            <w:r w:rsidR="008B0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самоанализом</w:t>
            </w:r>
            <w:r w:rsidR="004C0E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фотоотчетом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C24497" w:rsidRPr="00C24497" w:rsidRDefault="001F4EEE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наставничества с обучающимися, состоящими на профилактических учетах</w:t>
            </w:r>
          </w:p>
        </w:tc>
        <w:tc>
          <w:tcPr>
            <w:tcW w:w="2992" w:type="dxa"/>
          </w:tcPr>
          <w:p w:rsidR="00C24497" w:rsidRPr="00C24497" w:rsidRDefault="00C24497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</w:t>
            </w:r>
          </w:p>
        </w:tc>
        <w:tc>
          <w:tcPr>
            <w:tcW w:w="3663" w:type="dxa"/>
          </w:tcPr>
          <w:p w:rsidR="00C24497" w:rsidRPr="007E3F44" w:rsidRDefault="0024318E" w:rsidP="007E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Аналитический отчет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31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C24497" w:rsidRPr="00C24497" w:rsidRDefault="00C24497" w:rsidP="007817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динамики изменений в </w:t>
            </w:r>
            <w:r w:rsidR="00781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поведении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подростк</w:t>
            </w:r>
            <w:r w:rsidR="00781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="00BE2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состоящи</w:t>
            </w:r>
            <w:r w:rsidR="00781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BE2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учете в правоохранительных органах</w:t>
            </w:r>
            <w:r w:rsidR="00B31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1D23" w:rsidRPr="001746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(согласно </w:t>
            </w:r>
            <w:r w:rsidR="009F2E75" w:rsidRPr="001746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установленным </w:t>
            </w:r>
            <w:r w:rsidR="00B31D23" w:rsidRPr="001746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формам)</w:t>
            </w:r>
          </w:p>
        </w:tc>
        <w:tc>
          <w:tcPr>
            <w:tcW w:w="2992" w:type="dxa"/>
          </w:tcPr>
          <w:p w:rsidR="00C24497" w:rsidRPr="00C24497" w:rsidRDefault="0011353A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Ежеквартально</w:t>
            </w:r>
          </w:p>
        </w:tc>
        <w:tc>
          <w:tcPr>
            <w:tcW w:w="3663" w:type="dxa"/>
          </w:tcPr>
          <w:p w:rsidR="00603772" w:rsidRDefault="00603772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  <w:r w:rsidR="00632D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нравственно-духовного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личности</w:t>
            </w:r>
            <w:r w:rsidR="00632D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-самопознания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УО, Центр методического сопровождения (ТиПО)</w:t>
            </w:r>
            <w:r w:rsidR="000E7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4318E" w:rsidRDefault="000E7745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431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рганизации образования, организации ТиПО</w:t>
            </w:r>
          </w:p>
          <w:p w:rsidR="00C24497" w:rsidRPr="007E3F44" w:rsidRDefault="0024318E" w:rsidP="002431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(з</w:t>
            </w:r>
            <w:r w:rsidR="00C24497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аместител</w:t>
            </w:r>
            <w:r w:rsidR="00AC2C20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 директоров</w:t>
            </w:r>
            <w:r w:rsidR="00C24497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 ВР, социальный педагог, </w:t>
            </w:r>
            <w:r w:rsidR="00BB039B" w:rsidRPr="00BB039B">
              <w:rPr>
                <w:rStyle w:val="c5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наставники, </w:t>
            </w:r>
            <w:r w:rsidR="00B31D23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классные руководители, </w:t>
            </w:r>
            <w:r w:rsidR="00C24497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куратор</w:t>
            </w:r>
            <w:r w:rsidR="00B31D23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  <w:r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Информационная справка</w:t>
            </w:r>
          </w:p>
        </w:tc>
      </w:tr>
      <w:tr w:rsidR="001F4EEE" w:rsidRPr="00C24497" w:rsidTr="0071368B">
        <w:trPr>
          <w:trHeight w:val="147"/>
        </w:trPr>
        <w:tc>
          <w:tcPr>
            <w:tcW w:w="829" w:type="dxa"/>
          </w:tcPr>
          <w:p w:rsidR="001F4EEE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  <w:r w:rsidR="00BB0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Pr="00C24497" w:rsidRDefault="001F4EEE" w:rsidP="00AC19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Посещение семьи на дому</w:t>
            </w:r>
          </w:p>
        </w:tc>
        <w:tc>
          <w:tcPr>
            <w:tcW w:w="2992" w:type="dxa"/>
          </w:tcPr>
          <w:p w:rsidR="001F4EEE" w:rsidRPr="0024318E" w:rsidRDefault="001F4EEE" w:rsidP="00AC1955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  <w:lang w:val="kk-KZ"/>
              </w:rPr>
            </w:pPr>
            <w:r w:rsidRPr="00C24497">
              <w:rPr>
                <w:rStyle w:val="c5"/>
                <w:sz w:val="28"/>
                <w:szCs w:val="28"/>
              </w:rPr>
              <w:t>Сентябрь</w:t>
            </w:r>
            <w:r>
              <w:rPr>
                <w:rStyle w:val="c5"/>
                <w:sz w:val="28"/>
                <w:szCs w:val="28"/>
                <w:lang w:val="kk-KZ"/>
              </w:rPr>
              <w:t>, май</w:t>
            </w:r>
          </w:p>
          <w:p w:rsidR="001F4EEE" w:rsidRPr="00E415DE" w:rsidRDefault="001F4EEE" w:rsidP="00AC1955">
            <w:pPr>
              <w:pStyle w:val="c1"/>
              <w:spacing w:before="0" w:beforeAutospacing="0" w:after="0" w:afterAutospacing="0"/>
              <w:jc w:val="center"/>
              <w:rPr>
                <w:i/>
              </w:rPr>
            </w:pPr>
            <w:r w:rsidRPr="00E415DE">
              <w:rPr>
                <w:rStyle w:val="c5"/>
                <w:i/>
              </w:rPr>
              <w:t>(</w:t>
            </w:r>
            <w:r>
              <w:rPr>
                <w:rStyle w:val="c5"/>
                <w:i/>
                <w:lang w:val="kk-KZ"/>
              </w:rPr>
              <w:t xml:space="preserve">в дальнейшем </w:t>
            </w:r>
            <w:r w:rsidRPr="00E415DE">
              <w:rPr>
                <w:rStyle w:val="c5"/>
                <w:i/>
              </w:rPr>
              <w:t>по мере необходимости)</w:t>
            </w:r>
          </w:p>
          <w:p w:rsidR="001F4EEE" w:rsidRPr="00C24497" w:rsidRDefault="001F4EEE" w:rsidP="00AC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1F4EEE" w:rsidRDefault="001F4EEE" w:rsidP="00AC19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1F4EEE" w:rsidRPr="00E415DE" w:rsidRDefault="001F4EEE" w:rsidP="00AC1955">
            <w:pPr>
              <w:pStyle w:val="c1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E415DE">
              <w:rPr>
                <w:rStyle w:val="c5"/>
                <w:i/>
                <w:lang w:val="kk-KZ"/>
              </w:rPr>
              <w:t>(</w:t>
            </w:r>
            <w:r w:rsidR="00BB039B" w:rsidRPr="00BB039B">
              <w:rPr>
                <w:rStyle w:val="c5"/>
                <w:i/>
                <w:lang w:val="kk-KZ"/>
              </w:rPr>
              <w:t xml:space="preserve">наставники, </w:t>
            </w:r>
            <w:r w:rsidRPr="00E415DE">
              <w:rPr>
                <w:rStyle w:val="c5"/>
                <w:i/>
                <w:lang w:val="kk-KZ"/>
              </w:rPr>
              <w:t>классные руководители, кураторы совместно с членами администрации,  с</w:t>
            </w:r>
            <w:r w:rsidRPr="00E415DE">
              <w:rPr>
                <w:rStyle w:val="c5"/>
                <w:i/>
              </w:rPr>
              <w:t>оциальны</w:t>
            </w:r>
            <w:r w:rsidRPr="00E415DE">
              <w:rPr>
                <w:rStyle w:val="c5"/>
                <w:i/>
                <w:lang w:val="kk-KZ"/>
              </w:rPr>
              <w:t>ми</w:t>
            </w:r>
            <w:r w:rsidRPr="00E415DE">
              <w:rPr>
                <w:rStyle w:val="c5"/>
                <w:i/>
              </w:rPr>
              <w:t xml:space="preserve"> педагог</w:t>
            </w:r>
            <w:r w:rsidRPr="00E415DE">
              <w:rPr>
                <w:rStyle w:val="c5"/>
                <w:i/>
                <w:lang w:val="kk-KZ"/>
              </w:rPr>
              <w:t>ами)</w:t>
            </w:r>
          </w:p>
        </w:tc>
        <w:tc>
          <w:tcPr>
            <w:tcW w:w="3428" w:type="dxa"/>
          </w:tcPr>
          <w:p w:rsidR="001F4EEE" w:rsidRPr="00C24497" w:rsidRDefault="001F4EEE" w:rsidP="00AC19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Акты ЖБУ</w:t>
            </w:r>
          </w:p>
        </w:tc>
      </w:tr>
      <w:tr w:rsidR="001F4EEE" w:rsidRPr="00C24497" w:rsidTr="0071368B">
        <w:trPr>
          <w:trHeight w:val="147"/>
        </w:trPr>
        <w:tc>
          <w:tcPr>
            <w:tcW w:w="829" w:type="dxa"/>
          </w:tcPr>
          <w:p w:rsidR="001F4EEE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Pr="00C24497" w:rsidRDefault="001F4EEE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рейдовых мероприятий совместно с правоохранительными органами, органами прокуратуры с целью выявления семей, находящихся в трудной жизненной ситуации</w:t>
            </w:r>
          </w:p>
        </w:tc>
        <w:tc>
          <w:tcPr>
            <w:tcW w:w="2992" w:type="dxa"/>
          </w:tcPr>
          <w:p w:rsidR="001F4EEE" w:rsidRPr="00C24497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график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защиты прав детей </w:t>
            </w:r>
          </w:p>
        </w:tc>
        <w:tc>
          <w:tcPr>
            <w:tcW w:w="3663" w:type="dxa"/>
          </w:tcPr>
          <w:p w:rsidR="001F4EEE" w:rsidRDefault="001F4EE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социальной защиты детства УО,</w:t>
            </w:r>
          </w:p>
          <w:p w:rsidR="001F4EEE" w:rsidRDefault="001F4EEE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  <w:p w:rsidR="001F4EEE" w:rsidRPr="00632DE3" w:rsidRDefault="001F4EEE" w:rsidP="0024318E">
            <w:pPr>
              <w:pStyle w:val="c1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632DE3">
              <w:rPr>
                <w:rStyle w:val="c5"/>
                <w:i/>
                <w:lang w:val="kk-KZ"/>
              </w:rPr>
              <w:t>(</w:t>
            </w:r>
            <w:r w:rsidR="00BB039B" w:rsidRPr="00BB039B">
              <w:rPr>
                <w:rStyle w:val="c5"/>
                <w:i/>
                <w:lang w:val="kk-KZ"/>
              </w:rPr>
              <w:t xml:space="preserve">наставники, </w:t>
            </w:r>
            <w:r w:rsidRPr="00632DE3">
              <w:rPr>
                <w:rStyle w:val="c5"/>
                <w:i/>
                <w:lang w:val="kk-KZ"/>
              </w:rPr>
              <w:t>классные руководители, кураторы совместно с членами администрации,  с</w:t>
            </w:r>
            <w:r w:rsidRPr="00632DE3">
              <w:rPr>
                <w:rStyle w:val="c5"/>
                <w:i/>
              </w:rPr>
              <w:t>оциальны</w:t>
            </w:r>
            <w:r w:rsidRPr="00632DE3">
              <w:rPr>
                <w:rStyle w:val="c5"/>
                <w:i/>
                <w:lang w:val="kk-KZ"/>
              </w:rPr>
              <w:t>ми</w:t>
            </w:r>
            <w:r w:rsidRPr="00632DE3">
              <w:rPr>
                <w:rStyle w:val="c5"/>
                <w:i/>
              </w:rPr>
              <w:t xml:space="preserve"> педагог</w:t>
            </w:r>
            <w:r w:rsidRPr="00632DE3">
              <w:rPr>
                <w:rStyle w:val="c5"/>
                <w:i/>
                <w:lang w:val="kk-KZ"/>
              </w:rPr>
              <w:t>ами)</w:t>
            </w:r>
          </w:p>
        </w:tc>
        <w:tc>
          <w:tcPr>
            <w:tcW w:w="3428" w:type="dxa"/>
          </w:tcPr>
          <w:p w:rsidR="001F4EEE" w:rsidRPr="00C24497" w:rsidRDefault="001F4EEE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Акты ЖБУ</w:t>
            </w:r>
          </w:p>
        </w:tc>
      </w:tr>
      <w:tr w:rsidR="001F4EEE" w:rsidRPr="00C24497" w:rsidTr="0071368B">
        <w:trPr>
          <w:trHeight w:val="147"/>
        </w:trPr>
        <w:tc>
          <w:tcPr>
            <w:tcW w:w="829" w:type="dxa"/>
          </w:tcPr>
          <w:p w:rsidR="001F4EEE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Pr="00C24497" w:rsidRDefault="001F4EEE" w:rsidP="00937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социально-уязвимых семей </w:t>
            </w:r>
            <w:r w:rsidRPr="00632D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(согласно установленным формам)</w:t>
            </w:r>
          </w:p>
        </w:tc>
        <w:tc>
          <w:tcPr>
            <w:tcW w:w="2992" w:type="dxa"/>
          </w:tcPr>
          <w:p w:rsidR="001F4EEE" w:rsidRPr="00C24497" w:rsidRDefault="001F4EEE" w:rsidP="00A71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месяч</w:t>
            </w:r>
            <w:r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</w:t>
            </w:r>
          </w:p>
        </w:tc>
        <w:tc>
          <w:tcPr>
            <w:tcW w:w="3663" w:type="dxa"/>
          </w:tcPr>
          <w:p w:rsidR="001F4EEE" w:rsidRDefault="001F4EEE" w:rsidP="000E7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социальной защиты детства УО,</w:t>
            </w:r>
          </w:p>
          <w:p w:rsidR="001F4EEE" w:rsidRPr="00C24497" w:rsidRDefault="001F4EEE" w:rsidP="000E7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образования, организации ТиПО</w:t>
            </w:r>
          </w:p>
        </w:tc>
        <w:tc>
          <w:tcPr>
            <w:tcW w:w="3428" w:type="dxa"/>
          </w:tcPr>
          <w:p w:rsidR="001F4EEE" w:rsidRPr="00C24497" w:rsidRDefault="001F4EEE" w:rsidP="00A71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 неблагополучных семей</w:t>
            </w:r>
          </w:p>
        </w:tc>
      </w:tr>
      <w:tr w:rsidR="001F4EEE" w:rsidRPr="00C24497" w:rsidTr="0071368B">
        <w:trPr>
          <w:trHeight w:val="147"/>
        </w:trPr>
        <w:tc>
          <w:tcPr>
            <w:tcW w:w="829" w:type="dxa"/>
          </w:tcPr>
          <w:p w:rsidR="001F4EEE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Default="001F4EEE" w:rsidP="00A71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Заключение меморандума о сотрудничестве с Управлением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координации занятости и социальных программ акимата Костанайской области по вопросу сверки количества семей, получающих адресную социальную помощь, в том числе детей до 18 лет; а также с целью организации занятости несовершеннолетних в каникулярный период</w:t>
            </w:r>
          </w:p>
        </w:tc>
        <w:tc>
          <w:tcPr>
            <w:tcW w:w="2992" w:type="dxa"/>
          </w:tcPr>
          <w:p w:rsidR="001F4EEE" w:rsidRPr="00C24497" w:rsidRDefault="00220261" w:rsidP="00A71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</w:t>
            </w:r>
            <w:r w:rsidR="001F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 года </w:t>
            </w:r>
            <w:r w:rsidR="001F4EEE" w:rsidRPr="00632D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(взаимодействие на постоянной основе)</w:t>
            </w:r>
          </w:p>
        </w:tc>
        <w:tc>
          <w:tcPr>
            <w:tcW w:w="3663" w:type="dxa"/>
          </w:tcPr>
          <w:p w:rsidR="001F4EEE" w:rsidRDefault="001F4EEE" w:rsidP="008A63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социальной защиты детства УО,</w:t>
            </w:r>
          </w:p>
          <w:p w:rsidR="001F4EEE" w:rsidRDefault="001F4EEE" w:rsidP="008A63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организации образования, организации ТиПО</w:t>
            </w:r>
          </w:p>
        </w:tc>
        <w:tc>
          <w:tcPr>
            <w:tcW w:w="3428" w:type="dxa"/>
          </w:tcPr>
          <w:p w:rsidR="001F4EEE" w:rsidRDefault="001F4EEE" w:rsidP="00A71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Меморандум о сотрудничестве</w:t>
            </w:r>
          </w:p>
        </w:tc>
      </w:tr>
    </w:tbl>
    <w:p w:rsidR="00715966" w:rsidRPr="009F2F78" w:rsidRDefault="00715966" w:rsidP="009F2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5966" w:rsidRPr="009F2F78" w:rsidSect="007136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39"/>
    <w:rsid w:val="00021545"/>
    <w:rsid w:val="000A3A60"/>
    <w:rsid w:val="000E7745"/>
    <w:rsid w:val="00110838"/>
    <w:rsid w:val="0011353A"/>
    <w:rsid w:val="00146902"/>
    <w:rsid w:val="00174625"/>
    <w:rsid w:val="00195B4A"/>
    <w:rsid w:val="001D4939"/>
    <w:rsid w:val="001E36F4"/>
    <w:rsid w:val="001F4EEE"/>
    <w:rsid w:val="00217A57"/>
    <w:rsid w:val="00220261"/>
    <w:rsid w:val="0024318E"/>
    <w:rsid w:val="002465F5"/>
    <w:rsid w:val="00286899"/>
    <w:rsid w:val="0033007E"/>
    <w:rsid w:val="003A2602"/>
    <w:rsid w:val="004950A2"/>
    <w:rsid w:val="004C0E87"/>
    <w:rsid w:val="004F76FD"/>
    <w:rsid w:val="0057591F"/>
    <w:rsid w:val="005F59B8"/>
    <w:rsid w:val="00603772"/>
    <w:rsid w:val="00632DE3"/>
    <w:rsid w:val="006E5394"/>
    <w:rsid w:val="0071368B"/>
    <w:rsid w:val="00715966"/>
    <w:rsid w:val="00734C22"/>
    <w:rsid w:val="007413DE"/>
    <w:rsid w:val="00772BF3"/>
    <w:rsid w:val="0078173F"/>
    <w:rsid w:val="007C2500"/>
    <w:rsid w:val="007E3F44"/>
    <w:rsid w:val="00891E50"/>
    <w:rsid w:val="008A63CA"/>
    <w:rsid w:val="008B0DA2"/>
    <w:rsid w:val="00934A0D"/>
    <w:rsid w:val="009355E1"/>
    <w:rsid w:val="00937342"/>
    <w:rsid w:val="00940188"/>
    <w:rsid w:val="009E41B9"/>
    <w:rsid w:val="009F2E75"/>
    <w:rsid w:val="009F2F78"/>
    <w:rsid w:val="00A45D5B"/>
    <w:rsid w:val="00A76CDC"/>
    <w:rsid w:val="00A85374"/>
    <w:rsid w:val="00AC2C20"/>
    <w:rsid w:val="00B31D23"/>
    <w:rsid w:val="00BB039B"/>
    <w:rsid w:val="00BD63EE"/>
    <w:rsid w:val="00BE208B"/>
    <w:rsid w:val="00C2079A"/>
    <w:rsid w:val="00C24497"/>
    <w:rsid w:val="00D831AE"/>
    <w:rsid w:val="00DC0963"/>
    <w:rsid w:val="00E12CE8"/>
    <w:rsid w:val="00E24E45"/>
    <w:rsid w:val="00E415DE"/>
    <w:rsid w:val="00E815AD"/>
    <w:rsid w:val="00ED6CAE"/>
    <w:rsid w:val="00FC4AF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2465F5"/>
  </w:style>
  <w:style w:type="paragraph" w:customStyle="1" w:styleId="c1">
    <w:name w:val="c1"/>
    <w:basedOn w:val="a"/>
    <w:rsid w:val="0024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0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2465F5"/>
  </w:style>
  <w:style w:type="paragraph" w:customStyle="1" w:styleId="c1">
    <w:name w:val="c1"/>
    <w:basedOn w:val="a"/>
    <w:rsid w:val="0024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0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Карлыгаш</cp:lastModifiedBy>
  <cp:revision>67</cp:revision>
  <cp:lastPrinted>2020-04-01T04:29:00Z</cp:lastPrinted>
  <dcterms:created xsi:type="dcterms:W3CDTF">2020-03-18T11:14:00Z</dcterms:created>
  <dcterms:modified xsi:type="dcterms:W3CDTF">2020-04-01T04:29:00Z</dcterms:modified>
</cp:coreProperties>
</file>